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A2ADA" w14:textId="77777777" w:rsidR="00A92236" w:rsidRDefault="00A92236" w:rsidP="008119DD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12BCD515" w14:textId="111F89E7" w:rsidR="008119DD" w:rsidRPr="000F1A66" w:rsidRDefault="008119DD" w:rsidP="008119DD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0F1A66">
        <w:rPr>
          <w:rFonts w:ascii="Arial Narrow" w:hAnsi="Arial Narrow"/>
          <w:b/>
          <w:sz w:val="24"/>
          <w:szCs w:val="24"/>
        </w:rPr>
        <w:t>PRATEĆI LIST ZA OTPAD</w:t>
      </w:r>
    </w:p>
    <w:p w14:paraId="71473023" w14:textId="77777777" w:rsidR="008119DD" w:rsidRPr="000F1A66" w:rsidRDefault="008119DD" w:rsidP="008119DD">
      <w:pPr>
        <w:spacing w:line="100" w:lineRule="atLeast"/>
        <w:jc w:val="both"/>
        <w:rPr>
          <w:sz w:val="8"/>
          <w:szCs w:val="8"/>
        </w:rPr>
      </w:pPr>
    </w:p>
    <w:tbl>
      <w:tblPr>
        <w:tblW w:w="1103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13"/>
        <w:gridCol w:w="283"/>
        <w:gridCol w:w="284"/>
        <w:gridCol w:w="283"/>
        <w:gridCol w:w="284"/>
        <w:gridCol w:w="283"/>
        <w:gridCol w:w="284"/>
        <w:gridCol w:w="284"/>
        <w:gridCol w:w="1640"/>
        <w:gridCol w:w="566"/>
        <w:gridCol w:w="581"/>
        <w:gridCol w:w="1901"/>
        <w:gridCol w:w="3053"/>
      </w:tblGrid>
      <w:tr w:rsidR="008119DD" w:rsidRPr="000F1A66" w14:paraId="1972218F" w14:textId="77777777" w:rsidTr="008F67B7">
        <w:trPr>
          <w:trHeight w:val="55"/>
          <w:jc w:val="center"/>
        </w:trPr>
        <w:tc>
          <w:tcPr>
            <w:tcW w:w="4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A0AE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POŠILJKA </w:t>
            </w:r>
            <w:r w:rsidRPr="000F1A66">
              <w:rPr>
                <w:rFonts w:ascii="Arial Narrow" w:hAnsi="Arial Narrow"/>
                <w:b/>
                <w:sz w:val="18"/>
                <w:szCs w:val="18"/>
              </w:rPr>
              <w:t>OTPAD</w:t>
            </w:r>
            <w:r>
              <w:rPr>
                <w:rFonts w:ascii="Arial Narrow" w:hAnsi="Arial Narrow"/>
                <w:b/>
                <w:sz w:val="18"/>
                <w:szCs w:val="18"/>
              </w:rPr>
              <w:t>A (A)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3717B0" w14:textId="77777777" w:rsidR="008119DD" w:rsidRPr="00277DC3" w:rsidRDefault="008119DD" w:rsidP="00284EFD">
            <w:pPr>
              <w:pStyle w:val="Bezproreda"/>
              <w:rPr>
                <w:rFonts w:ascii="Arial Narrow" w:hAnsi="Arial Narrow"/>
                <w:b/>
                <w:sz w:val="18"/>
                <w:szCs w:val="18"/>
              </w:rPr>
            </w:pPr>
            <w:r w:rsidRPr="00277DC3">
              <w:rPr>
                <w:rFonts w:ascii="Arial Narrow" w:hAnsi="Arial Narrow"/>
                <w:b/>
                <w:sz w:val="18"/>
                <w:szCs w:val="18"/>
              </w:rPr>
              <w:t>BROJ PL-O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AB08" w14:textId="0A95E09A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14:paraId="6D11E8BF" w14:textId="77777777" w:rsidTr="008F67B7">
        <w:trPr>
          <w:trHeight w:val="5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21A6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442E68">
              <w:rPr>
                <w:rFonts w:ascii="Arial Narrow" w:hAnsi="Arial Narrow"/>
                <w:sz w:val="18"/>
                <w:szCs w:val="18"/>
              </w:rPr>
              <w:t>KLJUČNI BROJ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A7B5" w14:textId="5ED1FD7A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B2C1" w14:textId="1626853C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7474" w14:textId="6F75D2D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2D8E" w14:textId="688C751D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68E4" w14:textId="285BE5D2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D788" w14:textId="2BD1BD6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5B0B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7849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E4057" w14:textId="754AAF0E" w:rsidR="008119DD" w:rsidRPr="00291A20" w:rsidRDefault="008119DD" w:rsidP="00284EFD">
            <w:pPr>
              <w:pStyle w:val="Bezproreda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3C1697">
              <w:rPr>
                <w:rFonts w:ascii="Arial Narrow" w:hAnsi="Arial Narrow"/>
                <w:sz w:val="18"/>
                <w:szCs w:val="18"/>
              </w:rPr>
              <w:t xml:space="preserve">KOMUNALNI </w:t>
            </w:r>
            <w:r w:rsidRPr="003C169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C169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2FCF" w14:textId="77777777" w:rsidR="008119DD" w:rsidRPr="00291A20" w:rsidRDefault="008119DD" w:rsidP="00284EFD">
            <w:pPr>
              <w:pStyle w:val="Bezproreda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916E29">
              <w:rPr>
                <w:rFonts w:ascii="Arial Narrow" w:hAnsi="Arial Narrow"/>
                <w:sz w:val="18"/>
                <w:szCs w:val="18"/>
              </w:rPr>
              <w:t>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6E2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916E29">
              <w:rPr>
                <w:rFonts w:ascii="Arial Narrow" w:hAnsi="Arial Narrow"/>
                <w:sz w:val="18"/>
                <w:szCs w:val="18"/>
              </w:rPr>
              <w:t>NEOPASNI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119DD" w:rsidRPr="000F1A66" w14:paraId="15F7AE70" w14:textId="77777777" w:rsidTr="008F67B7">
        <w:trPr>
          <w:trHeight w:val="50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CB57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OPASNA SVOJSTVA HP 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6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7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8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9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H</w:t>
            </w:r>
            <w:r>
              <w:rPr>
                <w:rFonts w:ascii="Arial Narrow" w:hAnsi="Arial Narrow"/>
                <w:sz w:val="18"/>
                <w:szCs w:val="18"/>
              </w:rPr>
              <w:t>P 10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119DD" w:rsidRPr="000F1A66" w14:paraId="414170E3" w14:textId="77777777" w:rsidTr="008F67B7">
        <w:trPr>
          <w:trHeight w:val="50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AC64" w14:textId="19BF9C4B" w:rsidR="008119DD" w:rsidRPr="005435AD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5435AD">
              <w:rPr>
                <w:rFonts w:ascii="Arial Narrow" w:hAnsi="Arial Narrow"/>
                <w:sz w:val="18"/>
                <w:szCs w:val="18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>IZIKALNA S</w:t>
            </w:r>
            <w:r w:rsidRPr="005435AD">
              <w:rPr>
                <w:rFonts w:ascii="Arial Narrow" w:hAnsi="Arial Narrow"/>
                <w:sz w:val="18"/>
                <w:szCs w:val="18"/>
              </w:rPr>
              <w:t>VOJSTV</w:t>
            </w:r>
            <w:r>
              <w:rPr>
                <w:rFonts w:ascii="Arial Narrow" w:hAnsi="Arial Narrow"/>
                <w:sz w:val="18"/>
                <w:szCs w:val="18"/>
              </w:rPr>
              <w:t xml:space="preserve">A  prah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krutina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pastozno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muljevito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>tekuć</w:t>
            </w:r>
            <w:r w:rsidR="00A92236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plinovito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___________________</w:t>
            </w:r>
          </w:p>
        </w:tc>
      </w:tr>
      <w:tr w:rsidR="008119DD" w:rsidRPr="000F1A66" w14:paraId="0DA266D0" w14:textId="77777777" w:rsidTr="008F67B7">
        <w:trPr>
          <w:trHeight w:val="124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9846" w14:textId="77777777" w:rsidR="008119DD" w:rsidRPr="000F1A66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PAKIRANJE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rasuto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posuda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kanta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kanistar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kontejner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bačva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kutija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vreća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 </w:t>
            </w:r>
            <w:r w:rsidRPr="000F1A66">
              <w:rPr>
                <w:rFonts w:ascii="Arial Narrow" w:eastAsia="MS Gothic" w:hAnsi="Arial Narrow"/>
                <w:sz w:val="18"/>
                <w:szCs w:val="18"/>
              </w:rPr>
              <w:t>BROJ PAKIRANJA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___________</w:t>
            </w:r>
          </w:p>
        </w:tc>
      </w:tr>
      <w:tr w:rsidR="008119DD" w:rsidRPr="000F1A66" w14:paraId="0C42227C" w14:textId="77777777" w:rsidTr="008F67B7">
        <w:trPr>
          <w:trHeight w:val="154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8AD5" w14:textId="77777777" w:rsidR="0062304F" w:rsidRDefault="008119DD" w:rsidP="0062304F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OPIS</w:t>
            </w:r>
          </w:p>
          <w:p w14:paraId="5C3C7C3B" w14:textId="77777777" w:rsidR="0062304F" w:rsidRDefault="0062304F" w:rsidP="0062304F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  <w:p w14:paraId="3189BDC6" w14:textId="621A739A" w:rsidR="0062304F" w:rsidRPr="000F1A66" w:rsidRDefault="0062304F" w:rsidP="0062304F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14:paraId="737DAC31" w14:textId="77777777" w:rsidTr="008F67B7">
        <w:trPr>
          <w:trHeight w:val="116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A272" w14:textId="77777777" w:rsidR="008119DD" w:rsidRPr="00291A20" w:rsidRDefault="008119DD" w:rsidP="00284EFD">
            <w:pPr>
              <w:pStyle w:val="Bezproreda"/>
              <w:rPr>
                <w:rFonts w:ascii="Arial Narrow" w:hAnsi="Arial Narrow"/>
                <w:i/>
                <w:sz w:val="18"/>
                <w:szCs w:val="18"/>
              </w:rPr>
            </w:pPr>
            <w:r w:rsidRPr="00143F78">
              <w:rPr>
                <w:rFonts w:ascii="Arial Narrow" w:hAnsi="Arial Narrow"/>
                <w:sz w:val="18"/>
                <w:szCs w:val="18"/>
              </w:rPr>
              <w:t>PORIJEKLO KOMUNALNOG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ispunjava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samo davatelj javne usluge)</w:t>
            </w:r>
          </w:p>
          <w:p w14:paraId="6B31E07B" w14:textId="77777777" w:rsidR="008119DD" w:rsidDel="002D58CF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14:paraId="135A7007" w14:textId="77777777" w:rsidTr="008F67B7">
        <w:trPr>
          <w:trHeight w:val="158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3C804" w14:textId="77777777" w:rsidR="008119DD" w:rsidRPr="000F1A66" w:rsidRDefault="008119DD" w:rsidP="00284EFD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POŠILJATELJ (B)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5D10CD" w14:textId="77777777" w:rsidR="008119DD" w:rsidRPr="00B852FB" w:rsidRDefault="008119DD" w:rsidP="00284EFD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52FB">
              <w:rPr>
                <w:rFonts w:ascii="Arial Narrow" w:hAnsi="Arial Narrow"/>
                <w:b/>
                <w:sz w:val="18"/>
                <w:szCs w:val="18"/>
              </w:rPr>
              <w:t>TOK OTPADA (</w:t>
            </w: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B852F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8119DD" w:rsidRPr="008F67B7" w14:paraId="316B7F28" w14:textId="77777777" w:rsidTr="008F67B7">
        <w:trPr>
          <w:trHeight w:val="1290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87112" w14:textId="1776BDCD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D4440D">
              <w:rPr>
                <w:rFonts w:ascii="Arial Narrow" w:hAnsi="Arial Narrow"/>
                <w:sz w:val="18"/>
                <w:szCs w:val="18"/>
              </w:rPr>
              <w:t xml:space="preserve">                                  </w:t>
            </w:r>
          </w:p>
          <w:p w14:paraId="00667FAF" w14:textId="415C1732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OIB/B.P.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D4440D"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</w:p>
          <w:p w14:paraId="50644896" w14:textId="3241845A" w:rsidR="000347E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NKD RAZRED (2007)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D4440D"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</w:p>
          <w:p w14:paraId="79A6B689" w14:textId="4A0CCA33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D4440D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</w:p>
          <w:p w14:paraId="0BB59B56" w14:textId="67B5EC34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D4440D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3979" w14:textId="5683A08E" w:rsidR="00A92236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IZVJEŠĆE: 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 xml:space="preserve">O OBRADI OTPADA: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DA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E420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NE </w:t>
            </w:r>
            <w:r w:rsidRPr="009E420B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  <w:r w:rsidR="009E420B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x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</w:p>
          <w:p w14:paraId="29B7D5C7" w14:textId="78FE800E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NAMJENA: </w:t>
            </w:r>
            <w:r w:rsidRPr="009E420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OPORABA </w:t>
            </w:r>
            <w:r w:rsidR="009E420B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  <w:r w:rsidRPr="009E420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ZBRINJAVANJE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0C90EE91" w14:textId="25DC46DF" w:rsidR="008119DD" w:rsidRPr="007767EF" w:rsidRDefault="008119DD" w:rsidP="00284EFD">
            <w:pPr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767EF">
              <w:rPr>
                <w:rFonts w:ascii="Arial Narrow" w:hAnsi="Arial Narrow"/>
                <w:b/>
                <w:bCs/>
                <w:sz w:val="18"/>
                <w:szCs w:val="18"/>
              </w:rPr>
              <w:t>POLAZIŠTE</w:t>
            </w:r>
            <w:r w:rsidR="00D4440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</w:p>
          <w:p w14:paraId="2F1CD7CA" w14:textId="7C7993BD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ODREDIŠTE 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Radnička cesta 173 k, 10000 Zagreb</w:t>
            </w:r>
          </w:p>
          <w:p w14:paraId="008F332F" w14:textId="4A52BD20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KOLIČINA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   m</w:t>
            </w:r>
            <w:r w:rsidRPr="008F67B7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3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kg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VAGANJE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25FE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PROCJENA </w:t>
            </w:r>
            <w:r w:rsidRPr="00725FE1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  <w:p w14:paraId="10AB3A8A" w14:textId="038BDD50" w:rsidR="008119DD" w:rsidRPr="008F67B7" w:rsidRDefault="00A92236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</w:t>
            </w:r>
            <w:r w:rsidR="008119DD" w:rsidRPr="008F67B7">
              <w:rPr>
                <w:rFonts w:ascii="Arial Narrow" w:hAnsi="Arial Narrow"/>
                <w:sz w:val="18"/>
                <w:szCs w:val="18"/>
              </w:rPr>
              <w:t xml:space="preserve"> PREDAJE</w:t>
            </w:r>
            <w:r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13F176E9" w14:textId="27B603BB" w:rsidR="008119DD" w:rsidRPr="008F67B7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PREDAO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__________________</w:t>
            </w:r>
          </w:p>
        </w:tc>
      </w:tr>
      <w:tr w:rsidR="008119DD" w:rsidRPr="008F67B7" w14:paraId="34312EC8" w14:textId="77777777" w:rsidTr="008F67B7">
        <w:trPr>
          <w:trHeight w:val="60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EDB3" w14:textId="77777777" w:rsidR="008119DD" w:rsidRPr="008F67B7" w:rsidRDefault="008119DD" w:rsidP="00284EFD">
            <w:pPr>
              <w:spacing w:line="36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PRIJEVOZNIK (C)</w:t>
            </w:r>
          </w:p>
        </w:tc>
        <w:tc>
          <w:tcPr>
            <w:tcW w:w="5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A4CA" w14:textId="0CB9E338" w:rsidR="008119DD" w:rsidRPr="008F67B7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NAČIN PRIJEVOZA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Pr="00254BE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cestovni </w:t>
            </w:r>
            <w:r w:rsidRPr="00254BE2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željeznički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morski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4D5E906B" w14:textId="7777777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                                               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zračni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unutarnjim plovnim putem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3FD72F73" w14:textId="76F7446B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REGISTARSKA OZNAKA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064873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3D443761" w14:textId="67109BBA" w:rsidR="008119DD" w:rsidRPr="008F67B7" w:rsidRDefault="008119DD" w:rsidP="00284EFD">
            <w:pPr>
              <w:spacing w:line="360" w:lineRule="auto"/>
              <w:rPr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PREUZEO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__________________</w:t>
            </w:r>
            <w:r w:rsidRPr="008F67B7">
              <w:rPr>
                <w:sz w:val="18"/>
                <w:szCs w:val="18"/>
              </w:rPr>
              <w:t xml:space="preserve">                   </w:t>
            </w:r>
          </w:p>
          <w:p w14:paraId="7D0D4D97" w14:textId="5E35FD12" w:rsidR="008119DD" w:rsidRPr="008F67B7" w:rsidRDefault="00A92236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</w:t>
            </w:r>
            <w:r w:rsidR="008119DD" w:rsidRPr="008F67B7">
              <w:rPr>
                <w:rFonts w:ascii="Arial Narrow" w:hAnsi="Arial Narrow"/>
                <w:sz w:val="18"/>
                <w:szCs w:val="18"/>
              </w:rPr>
              <w:t xml:space="preserve"> PREDAJE</w:t>
            </w:r>
            <w:r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064873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02669365" w14:textId="47F24006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PREDAO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__________________    </w:t>
            </w:r>
          </w:p>
        </w:tc>
      </w:tr>
      <w:tr w:rsidR="008119DD" w:rsidRPr="008F67B7" w14:paraId="56875240" w14:textId="77777777" w:rsidTr="008F67B7">
        <w:trPr>
          <w:trHeight w:val="1296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AFFAB" w14:textId="49337363" w:rsidR="00A43267" w:rsidRPr="008F67B7" w:rsidRDefault="00A43267" w:rsidP="00A43267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</w:t>
            </w:r>
          </w:p>
          <w:p w14:paraId="2D5EFA6B" w14:textId="1B1B39BE" w:rsidR="00A43267" w:rsidRPr="008F67B7" w:rsidRDefault="00A43267" w:rsidP="00A43267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OIB: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</w:t>
            </w:r>
          </w:p>
          <w:p w14:paraId="2FB9B6A9" w14:textId="660D48F1" w:rsidR="00A43267" w:rsidRPr="008F67B7" w:rsidRDefault="00A43267" w:rsidP="00A43267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PRIJEVOZ 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75439">
              <w:rPr>
                <w:rFonts w:ascii="Arial Narrow" w:hAnsi="Arial Narrow"/>
                <w:sz w:val="18"/>
                <w:szCs w:val="18"/>
              </w:rPr>
              <w:t>VP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  <w:p w14:paraId="0CC5510C" w14:textId="77777777" w:rsidR="0062304F" w:rsidRDefault="00A43267" w:rsidP="0062304F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OSOBA: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</w:p>
          <w:p w14:paraId="7DEC09E5" w14:textId="08C2E37A" w:rsidR="008119DD" w:rsidRPr="008F67B7" w:rsidRDefault="00A43267" w:rsidP="0062304F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PODACI: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</w:p>
        </w:tc>
        <w:tc>
          <w:tcPr>
            <w:tcW w:w="55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83F6" w14:textId="77777777" w:rsidR="008119DD" w:rsidRPr="008F67B7" w:rsidRDefault="008119DD" w:rsidP="00284EFD">
            <w:pPr>
              <w:snapToGrid w:val="0"/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8F67B7" w14:paraId="20FA6C9A" w14:textId="77777777" w:rsidTr="008F67B7">
        <w:trPr>
          <w:trHeight w:val="253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51F2" w14:textId="77777777" w:rsidR="008119DD" w:rsidRPr="008F67B7" w:rsidRDefault="008119DD" w:rsidP="00284EFD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PRIMATELJ (D)</w:t>
            </w:r>
          </w:p>
        </w:tc>
        <w:tc>
          <w:tcPr>
            <w:tcW w:w="5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6B95" w14:textId="7777777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5FB31595" w14:textId="421C965A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PREUZEO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             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__________________</w:t>
            </w:r>
          </w:p>
          <w:p w14:paraId="744FE8E4" w14:textId="7777777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38A66505" w14:textId="4F03C1FE" w:rsidR="008119DD" w:rsidRPr="008F67B7" w:rsidRDefault="00A92236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</w:t>
            </w:r>
            <w:r w:rsidR="008119DD" w:rsidRPr="008F67B7">
              <w:rPr>
                <w:rFonts w:ascii="Arial Narrow" w:hAnsi="Arial Narrow"/>
                <w:sz w:val="18"/>
                <w:szCs w:val="18"/>
              </w:rPr>
              <w:t xml:space="preserve"> VAGANJA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064873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</w:p>
          <w:p w14:paraId="627E43C3" w14:textId="4EF161C5" w:rsidR="008119DD" w:rsidRPr="008F67B7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PREUZETA KOLIČINA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>kg</w:t>
            </w:r>
          </w:p>
        </w:tc>
      </w:tr>
      <w:tr w:rsidR="008119DD" w:rsidRPr="008F67B7" w14:paraId="797AE2AD" w14:textId="77777777" w:rsidTr="008F67B7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24D7" w14:textId="594D9BB0" w:rsidR="008119DD" w:rsidRPr="008F67B7" w:rsidRDefault="00BB5BDC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                                     REOMA GRUPA d.o.o.</w:t>
            </w:r>
          </w:p>
          <w:p w14:paraId="26031E3B" w14:textId="18EE74AE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 :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61791785783</w:t>
            </w:r>
          </w:p>
          <w:p w14:paraId="60AB73E8" w14:textId="754E8E3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PREUZIMANJE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="0059637D" w:rsidRPr="0059637D">
              <w:rPr>
                <w:rFonts w:ascii="Arial Narrow" w:hAnsi="Arial Narrow"/>
                <w:sz w:val="18"/>
                <w:szCs w:val="18"/>
              </w:rPr>
              <w:t>UP/I-351-02/23-008/11</w:t>
            </w:r>
          </w:p>
          <w:p w14:paraId="2C8A6725" w14:textId="245A57D4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 : 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              Suzana Tarnik</w:t>
            </w:r>
          </w:p>
          <w:p w14:paraId="54A3C471" w14:textId="2BAD0545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             091 793 6146  suzana.tarnik@reomagrupa.hr</w:t>
            </w:r>
          </w:p>
        </w:tc>
        <w:tc>
          <w:tcPr>
            <w:tcW w:w="55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0043" w14:textId="77777777" w:rsidR="008119DD" w:rsidRPr="008F67B7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8F67B7" w14:paraId="2FD11C43" w14:textId="77777777" w:rsidTr="008F67B7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0CF7" w14:textId="77777777" w:rsidR="008119DD" w:rsidRPr="008F67B7" w:rsidRDefault="008119DD" w:rsidP="00284EFD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POSREDNIK ILI TRGOVAC (E)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996553" w14:textId="76E48E4C" w:rsidR="008119DD" w:rsidRPr="008F67B7" w:rsidRDefault="00BB5BDC" w:rsidP="00284EFD">
            <w:pPr>
              <w:pStyle w:val="Bezprored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 xml:space="preserve">KONAČNI </w:t>
            </w:r>
            <w:r w:rsidR="008119DD" w:rsidRPr="008F67B7">
              <w:rPr>
                <w:rFonts w:ascii="Arial Narrow" w:hAnsi="Arial Narrow"/>
                <w:b/>
                <w:sz w:val="18"/>
                <w:szCs w:val="18"/>
              </w:rPr>
              <w:t>OBRAĐIVAČ (G)</w:t>
            </w:r>
          </w:p>
        </w:tc>
      </w:tr>
      <w:tr w:rsidR="008119DD" w:rsidRPr="008F67B7" w14:paraId="534BD8A6" w14:textId="77777777" w:rsidTr="008F67B7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FA9A" w14:textId="7D73048A" w:rsidR="008119DD" w:rsidRPr="008F67B7" w:rsidRDefault="00BB5BDC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NAZIV:</w:t>
            </w:r>
            <w:r w:rsidR="008119DD"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5DBABA1" w14:textId="13325D41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C6690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754167A" w14:textId="7777777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OVLAST: </w:t>
            </w:r>
          </w:p>
          <w:p w14:paraId="6FEF4219" w14:textId="4C36C5FE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C6690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8C7BBFB" w14:textId="0290A05D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C6690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06A9" w14:textId="5981777F" w:rsidR="00451625" w:rsidRPr="008F67B7" w:rsidRDefault="00BB5BDC" w:rsidP="0045162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14:paraId="1AD0B021" w14:textId="56D22272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53019337" w14:textId="12CC112F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OBRADU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7E798BC7" w14:textId="352289A8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OBRADA ZAVRŠENA DANA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5C3D749E" w14:textId="3CAFC803" w:rsidR="00BB5BDC" w:rsidRPr="008F67B7" w:rsidRDefault="008119DD" w:rsidP="00BB5BDC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POSTUPAK OBRADE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14:paraId="141DB8EB" w14:textId="0A4FDEC9" w:rsidR="008119DD" w:rsidRPr="008F67B7" w:rsidRDefault="008119DD" w:rsidP="00BB5BDC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POTVRDIO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__________________</w:t>
            </w:r>
          </w:p>
        </w:tc>
      </w:tr>
      <w:tr w:rsidR="008119DD" w:rsidRPr="008F67B7" w14:paraId="221C1C70" w14:textId="77777777" w:rsidTr="008F67B7">
        <w:trPr>
          <w:trHeight w:val="234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4ADF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NAPOMENE I PRILOZI (H)</w:t>
            </w:r>
          </w:p>
        </w:tc>
      </w:tr>
      <w:tr w:rsidR="008119DD" w:rsidRPr="008F67B7" w14:paraId="3E26C7AB" w14:textId="77777777" w:rsidTr="008F67B7">
        <w:trPr>
          <w:trHeight w:val="652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BCD8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508813C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52C1AC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BDCCC62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BBC9ED8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9B96BA5" w14:textId="464D5DAF" w:rsidR="00BB5BDC" w:rsidRDefault="00BB5BDC" w:rsidP="00BB5BD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210FD718" w14:textId="77BB895C" w:rsidR="008F67B7" w:rsidRDefault="008F67B7" w:rsidP="00BB5BD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70917FDC" w14:textId="77777777" w:rsidR="008F67B7" w:rsidRDefault="008F67B7" w:rsidP="00BB5BD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sectPr w:rsidR="008F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DD"/>
    <w:rsid w:val="00002D3A"/>
    <w:rsid w:val="000347E6"/>
    <w:rsid w:val="00060E78"/>
    <w:rsid w:val="00064873"/>
    <w:rsid w:val="00254BE2"/>
    <w:rsid w:val="00335634"/>
    <w:rsid w:val="003D36A9"/>
    <w:rsid w:val="00451625"/>
    <w:rsid w:val="00475439"/>
    <w:rsid w:val="005400C3"/>
    <w:rsid w:val="0059637D"/>
    <w:rsid w:val="005F3B21"/>
    <w:rsid w:val="0062304F"/>
    <w:rsid w:val="00682AB5"/>
    <w:rsid w:val="00725FE1"/>
    <w:rsid w:val="007767EF"/>
    <w:rsid w:val="008119DD"/>
    <w:rsid w:val="0082625F"/>
    <w:rsid w:val="008F67B7"/>
    <w:rsid w:val="009E420B"/>
    <w:rsid w:val="00A17788"/>
    <w:rsid w:val="00A43267"/>
    <w:rsid w:val="00A724DE"/>
    <w:rsid w:val="00A92236"/>
    <w:rsid w:val="00B03354"/>
    <w:rsid w:val="00B17D3E"/>
    <w:rsid w:val="00B4157D"/>
    <w:rsid w:val="00B464DC"/>
    <w:rsid w:val="00BB5BDC"/>
    <w:rsid w:val="00BD486B"/>
    <w:rsid w:val="00BE4F57"/>
    <w:rsid w:val="00C6690F"/>
    <w:rsid w:val="00D4440D"/>
    <w:rsid w:val="00E0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651C"/>
  <w15:chartTrackingRefBased/>
  <w15:docId w15:val="{C4F63F5F-B5FE-4B9D-94E9-6B704831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19D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Tonćika Jarak</dc:creator>
  <cp:keywords/>
  <dc:description/>
  <cp:lastModifiedBy>Renata Mesic</cp:lastModifiedBy>
  <cp:revision>14</cp:revision>
  <cp:lastPrinted>2023-06-30T06:55:00Z</cp:lastPrinted>
  <dcterms:created xsi:type="dcterms:W3CDTF">2023-01-09T13:34:00Z</dcterms:created>
  <dcterms:modified xsi:type="dcterms:W3CDTF">2024-02-28T11:33:00Z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0328d0218f98fb2984b685679721fbda5bafe4c508208f0553a6defc1a42715d</vt:lpwstr>
  </property>
</Properties>
</file>